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C3" w:rsidRDefault="00B329C3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bookmarkStart w:id="0" w:name="_GoBack"/>
      <w:bookmarkEnd w:id="0"/>
    </w:p>
    <w:p w:rsidR="007B61C6" w:rsidRPr="007B61C6" w:rsidRDefault="00315D3C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7B61C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令和</w:t>
      </w:r>
      <w:r w:rsidR="00406DC2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４</w:t>
      </w:r>
      <w:r w:rsidR="00DB4659" w:rsidRPr="007B61C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年度</w:t>
      </w:r>
      <w:r w:rsidR="007B61C6" w:rsidRPr="007B61C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島根発ヘルスケアビジネス事業化支援事業</w:t>
      </w:r>
    </w:p>
    <w:p w:rsidR="00605510" w:rsidRPr="007B61C6" w:rsidRDefault="00AB56FA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ヘルスケアビジネス事業化セミナー</w:t>
      </w:r>
      <w:r w:rsidR="007B61C6" w:rsidRPr="007B61C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参加</w:t>
      </w:r>
      <w:r w:rsidR="00AF736D" w:rsidRPr="007B61C6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7B61C6" w:rsidRPr="00D6123B" w:rsidRDefault="007B61C6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7B61C6" w:rsidRPr="007B61C6" w:rsidRDefault="007B61C6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b/>
          <w:color w:val="FF0000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申込期限：</w:t>
      </w:r>
      <w:r w:rsidRPr="007B61C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令和</w:t>
      </w:r>
      <w:r w:rsidR="00AB56FA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４</w:t>
      </w:r>
      <w:r w:rsidRPr="007B61C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年</w:t>
      </w:r>
      <w:r w:rsidR="00AB56FA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６</w:t>
      </w:r>
      <w:r w:rsidRPr="007B61C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月</w:t>
      </w:r>
      <w:r w:rsidR="00AB56FA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２７</w:t>
      </w:r>
      <w:r w:rsidRPr="007B61C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日(</w:t>
      </w:r>
      <w:r w:rsidR="00AB56FA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月</w:t>
      </w:r>
      <w:r w:rsidRPr="007B61C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)</w:t>
      </w:r>
    </w:p>
    <w:p w:rsidR="00605510" w:rsidRPr="009C1421" w:rsidRDefault="00605510" w:rsidP="00605510">
      <w:pPr>
        <w:autoSpaceDE w:val="0"/>
        <w:autoSpaceDN w:val="0"/>
        <w:snapToGrid w:val="0"/>
        <w:spacing w:line="240" w:lineRule="exact"/>
        <w:contextualSpacing/>
        <w:rPr>
          <w:rFonts w:asciiTheme="minorEastAsia" w:eastAsiaTheme="minorEastAsia" w:hAnsiTheme="minorEastAsia"/>
        </w:rPr>
      </w:pPr>
    </w:p>
    <w:p w:rsidR="00605510" w:rsidRPr="00967C84" w:rsidRDefault="00605510" w:rsidP="00605510">
      <w:pPr>
        <w:autoSpaceDE w:val="0"/>
        <w:autoSpaceDN w:val="0"/>
        <w:snapToGrid w:val="0"/>
        <w:contextualSpacing/>
        <w:rPr>
          <w:rFonts w:asciiTheme="minorEastAsia" w:eastAsiaTheme="minorEastAsia" w:hAnsiTheme="minorEastAsia"/>
        </w:rPr>
      </w:pPr>
    </w:p>
    <w:tbl>
      <w:tblPr>
        <w:tblW w:w="992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3674"/>
        <w:gridCol w:w="1144"/>
        <w:gridCol w:w="3265"/>
      </w:tblGrid>
      <w:tr w:rsidR="00605510" w:rsidRPr="007B61C6" w:rsidTr="00AB56FA">
        <w:trPr>
          <w:trHeight w:val="778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C3" w:rsidRDefault="007B61C6" w:rsidP="00D91A4C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企業・</w:t>
            </w:r>
          </w:p>
          <w:p w:rsidR="00605510" w:rsidRPr="00B329C3" w:rsidRDefault="007B61C6" w:rsidP="00D91A4C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団体名等</w:t>
            </w:r>
          </w:p>
        </w:tc>
        <w:tc>
          <w:tcPr>
            <w:tcW w:w="8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10" w:rsidRPr="00B329C3" w:rsidRDefault="00605510" w:rsidP="00D91A4C">
            <w:pPr>
              <w:autoSpaceDE w:val="0"/>
              <w:autoSpaceDN w:val="0"/>
              <w:snapToGrid w:val="0"/>
              <w:spacing w:line="320" w:lineRule="exact"/>
              <w:contextualSpacing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05510" w:rsidRPr="007B61C6" w:rsidTr="00AB56FA">
        <w:trPr>
          <w:trHeight w:val="91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B329C3" w:rsidRDefault="007B61C6" w:rsidP="007B61C6">
            <w:pPr>
              <w:autoSpaceDE w:val="0"/>
              <w:autoSpaceDN w:val="0"/>
              <w:snapToGrid w:val="0"/>
              <w:ind w:firstLineChars="100" w:firstLine="280"/>
              <w:contextualSpacing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参加者</w:t>
            </w:r>
          </w:p>
          <w:p w:rsidR="007B61C6" w:rsidRPr="00B329C3" w:rsidRDefault="007B61C6" w:rsidP="00B329C3">
            <w:pPr>
              <w:autoSpaceDE w:val="0"/>
              <w:autoSpaceDN w:val="0"/>
              <w:snapToGrid w:val="0"/>
              <w:contextualSpacing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（代表者）</w:t>
            </w:r>
          </w:p>
        </w:tc>
        <w:tc>
          <w:tcPr>
            <w:tcW w:w="8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C6" w:rsidRPr="00B329C3" w:rsidRDefault="00605510" w:rsidP="00D91A4C">
            <w:pPr>
              <w:autoSpaceDE w:val="0"/>
              <w:autoSpaceDN w:val="0"/>
              <w:snapToGrid w:val="0"/>
              <w:spacing w:line="320" w:lineRule="exact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 xml:space="preserve">（職名）　　　　　　　　　　</w:t>
            </w:r>
          </w:p>
          <w:p w:rsidR="00605510" w:rsidRPr="00B329C3" w:rsidRDefault="007B61C6" w:rsidP="007B61C6">
            <w:pPr>
              <w:autoSpaceDE w:val="0"/>
              <w:autoSpaceDN w:val="0"/>
              <w:snapToGrid w:val="0"/>
              <w:spacing w:line="320" w:lineRule="exact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（氏名）　　　　　　　　　　（ふりがな）</w:t>
            </w:r>
          </w:p>
        </w:tc>
      </w:tr>
      <w:tr w:rsidR="00107968" w:rsidRPr="007B61C6" w:rsidTr="00AB56FA">
        <w:trPr>
          <w:trHeight w:val="969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B329C3" w:rsidRDefault="00B329C3" w:rsidP="00B329C3">
            <w:pPr>
              <w:autoSpaceDE w:val="0"/>
              <w:autoSpaceDN w:val="0"/>
              <w:snapToGrid w:val="0"/>
              <w:ind w:firstLineChars="100" w:firstLine="280"/>
              <w:contextualSpacing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参加人数</w:t>
            </w:r>
          </w:p>
        </w:tc>
        <w:tc>
          <w:tcPr>
            <w:tcW w:w="8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B329C3" w:rsidRDefault="007B61C6" w:rsidP="00107968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 xml:space="preserve">　　名</w:t>
            </w:r>
          </w:p>
        </w:tc>
      </w:tr>
      <w:tr w:rsidR="00107968" w:rsidRPr="007B61C6" w:rsidTr="00AB56FA">
        <w:trPr>
          <w:trHeight w:val="74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B329C3" w:rsidRDefault="00B329C3" w:rsidP="00B329C3">
            <w:pPr>
              <w:autoSpaceDE w:val="0"/>
              <w:autoSpaceDN w:val="0"/>
              <w:snapToGrid w:val="0"/>
              <w:ind w:firstLineChars="100" w:firstLine="280"/>
              <w:contextualSpacing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B329C3" w:rsidRDefault="00107968" w:rsidP="00107968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B329C3" w:rsidRDefault="00B329C3" w:rsidP="00B329C3">
            <w:pPr>
              <w:autoSpaceDE w:val="0"/>
              <w:autoSpaceDN w:val="0"/>
              <w:snapToGrid w:val="0"/>
              <w:ind w:firstLineChars="100" w:firstLine="280"/>
              <w:contextualSpacing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FAX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B329C3" w:rsidRDefault="00107968" w:rsidP="00107968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07968" w:rsidRPr="007B61C6" w:rsidTr="00AB56FA">
        <w:trPr>
          <w:trHeight w:val="74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B329C3" w:rsidRDefault="00B329C3" w:rsidP="0010796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Mail</w:t>
            </w:r>
          </w:p>
        </w:tc>
        <w:tc>
          <w:tcPr>
            <w:tcW w:w="8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B329C3" w:rsidRDefault="00107968" w:rsidP="00107968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2A21CC" w:rsidRPr="00D6123B" w:rsidRDefault="001C6710" w:rsidP="00D6123B">
      <w:pPr>
        <w:autoSpaceDE w:val="0"/>
        <w:autoSpaceDN w:val="0"/>
        <w:snapToGrid w:val="0"/>
        <w:spacing w:line="240" w:lineRule="exact"/>
        <w:contextualSpacing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※オンラインのみの開催となり</w:t>
      </w:r>
      <w:r w:rsidR="00D6123B" w:rsidRPr="00D6123B">
        <w:rPr>
          <w:rFonts w:ascii="ＭＳ 明朝" w:hAnsi="ＭＳ 明朝" w:hint="eastAsia"/>
          <w:sz w:val="20"/>
          <w:szCs w:val="20"/>
        </w:rPr>
        <w:t>ますので、連絡の取れるメールアドレスを必ずご記入ください。</w:t>
      </w:r>
    </w:p>
    <w:p w:rsidR="00B329C3" w:rsidRPr="00D6123B" w:rsidRDefault="00B329C3" w:rsidP="007B61C6">
      <w:pPr>
        <w:autoSpaceDE w:val="0"/>
        <w:autoSpaceDN w:val="0"/>
        <w:snapToGrid w:val="0"/>
        <w:spacing w:line="240" w:lineRule="exact"/>
        <w:contextualSpacing/>
        <w:rPr>
          <w:rFonts w:ascii="ＭＳ 明朝" w:hAnsi="ＭＳ 明朝"/>
          <w:sz w:val="20"/>
          <w:szCs w:val="20"/>
        </w:rPr>
      </w:pPr>
    </w:p>
    <w:tbl>
      <w:tblPr>
        <w:tblStyle w:val="a9"/>
        <w:tblpPr w:leftFromText="142" w:rightFromText="142" w:vertAnchor="text" w:horzAnchor="margin" w:tblpXSpec="center" w:tblpY="1258"/>
        <w:tblW w:w="0" w:type="auto"/>
        <w:tblLook w:val="04A0" w:firstRow="1" w:lastRow="0" w:firstColumn="1" w:lastColumn="0" w:noHBand="0" w:noVBand="1"/>
      </w:tblPr>
      <w:tblGrid>
        <w:gridCol w:w="9229"/>
      </w:tblGrid>
      <w:tr w:rsidR="00B329C3" w:rsidTr="00AB56FA">
        <w:trPr>
          <w:trHeight w:val="1997"/>
        </w:trPr>
        <w:tc>
          <w:tcPr>
            <w:tcW w:w="9229" w:type="dxa"/>
          </w:tcPr>
          <w:p w:rsidR="00B329C3" w:rsidRPr="00B329C3" w:rsidRDefault="00B329C3" w:rsidP="00AB56F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b/>
                <w:bCs/>
                <w:color w:val="FF0000"/>
                <w:sz w:val="28"/>
                <w:szCs w:val="28"/>
              </w:rPr>
              <w:t>お申込み、お問合せ先</w:t>
            </w:r>
          </w:p>
          <w:p w:rsidR="00B329C3" w:rsidRDefault="00B329C3" w:rsidP="00AB56FA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本申込書を、下記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  <w:u w:val="single"/>
              </w:rPr>
              <w:t>mail</w:t>
            </w:r>
            <w:r>
              <w:rPr>
                <w:rFonts w:ascii="ＭＳ 明朝" w:hAnsi="ＭＳ 明朝" w:hint="eastAsia"/>
                <w:b/>
                <w:bCs/>
                <w:sz w:val="28"/>
                <w:szCs w:val="28"/>
                <w:u w:val="single"/>
              </w:rPr>
              <w:t>アドレス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  <w:u w:val="single"/>
              </w:rPr>
              <w:t>または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  <w:u w:val="single"/>
              </w:rPr>
              <w:t>FAX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  <w:u w:val="single"/>
              </w:rPr>
              <w:t>番号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まで</w:t>
            </w:r>
          </w:p>
          <w:p w:rsidR="00B329C3" w:rsidRPr="00B329C3" w:rsidRDefault="00B329C3" w:rsidP="00AB56F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お送りください。</w:t>
            </w:r>
          </w:p>
          <w:p w:rsidR="00B329C3" w:rsidRPr="00B329C3" w:rsidRDefault="00AB56FA" w:rsidP="00AB56F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島根県商工労働部産業振興課イノベーション推進グループ　松原・廣江</w:t>
            </w:r>
          </w:p>
          <w:p w:rsidR="00C76E5F" w:rsidRDefault="00B329C3" w:rsidP="00AB56FA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B329C3">
              <w:rPr>
                <w:rFonts w:ascii="ＭＳ 明朝" w:hAnsi="ＭＳ 明朝"/>
                <w:b/>
                <w:bCs/>
                <w:sz w:val="28"/>
                <w:szCs w:val="28"/>
              </w:rPr>
              <w:t>TEL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：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</w:rPr>
              <w:t>0852-22-6395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　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</w:rPr>
              <w:t>FAX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：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  <w:u w:val="single"/>
              </w:rPr>
              <w:t>0852-22-5638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　</w:t>
            </w:r>
          </w:p>
          <w:p w:rsidR="00B329C3" w:rsidRPr="008E270E" w:rsidRDefault="00B329C3" w:rsidP="00AB56FA">
            <w:pPr>
              <w:jc w:val="center"/>
            </w:pPr>
            <w:r w:rsidRPr="00B329C3">
              <w:rPr>
                <w:rFonts w:ascii="ＭＳ 明朝" w:hAnsi="ＭＳ 明朝"/>
                <w:b/>
                <w:bCs/>
                <w:sz w:val="28"/>
                <w:szCs w:val="28"/>
              </w:rPr>
              <w:t>mail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：</w:t>
            </w:r>
            <w:hyperlink r:id="rId6" w:history="1">
              <w:r w:rsidRPr="00B329C3">
                <w:rPr>
                  <w:rStyle w:val="aa"/>
                  <w:rFonts w:ascii="ＭＳ 明朝" w:hAnsi="ＭＳ 明朝"/>
                  <w:b/>
                  <w:bCs/>
                  <w:sz w:val="28"/>
                  <w:szCs w:val="28"/>
                </w:rPr>
                <w:t>healthcarebiz@pref.shimane.lg.jp</w:t>
              </w:r>
            </w:hyperlink>
          </w:p>
        </w:tc>
      </w:tr>
    </w:tbl>
    <w:p w:rsidR="00B329C3" w:rsidRPr="00B329C3" w:rsidRDefault="00B329C3" w:rsidP="007B61C6">
      <w:pPr>
        <w:autoSpaceDE w:val="0"/>
        <w:autoSpaceDN w:val="0"/>
        <w:snapToGrid w:val="0"/>
        <w:spacing w:line="240" w:lineRule="exact"/>
        <w:contextualSpacing/>
        <w:rPr>
          <w:rFonts w:ascii="ＭＳ 明朝" w:hAnsi="ＭＳ 明朝"/>
          <w:sz w:val="22"/>
          <w:szCs w:val="22"/>
        </w:rPr>
      </w:pPr>
    </w:p>
    <w:sectPr w:rsidR="00B329C3" w:rsidRPr="00B329C3" w:rsidSect="00D47D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36D" w:rsidRDefault="00AF736D" w:rsidP="00AF736D">
      <w:r>
        <w:separator/>
      </w:r>
    </w:p>
  </w:endnote>
  <w:endnote w:type="continuationSeparator" w:id="0">
    <w:p w:rsidR="00AF736D" w:rsidRDefault="00AF736D" w:rsidP="00AF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36D" w:rsidRDefault="00AF736D" w:rsidP="00AF736D">
      <w:r>
        <w:separator/>
      </w:r>
    </w:p>
  </w:footnote>
  <w:footnote w:type="continuationSeparator" w:id="0">
    <w:p w:rsidR="00AF736D" w:rsidRDefault="00AF736D" w:rsidP="00AF7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10"/>
    <w:rsid w:val="00083081"/>
    <w:rsid w:val="00107968"/>
    <w:rsid w:val="001166AE"/>
    <w:rsid w:val="001C6710"/>
    <w:rsid w:val="001D2781"/>
    <w:rsid w:val="001F776D"/>
    <w:rsid w:val="002A21CC"/>
    <w:rsid w:val="002D41AE"/>
    <w:rsid w:val="00315D3C"/>
    <w:rsid w:val="00406DC2"/>
    <w:rsid w:val="004677D8"/>
    <w:rsid w:val="005F5E10"/>
    <w:rsid w:val="00605510"/>
    <w:rsid w:val="007B61C6"/>
    <w:rsid w:val="009C1421"/>
    <w:rsid w:val="00AB56FA"/>
    <w:rsid w:val="00AF736D"/>
    <w:rsid w:val="00B329C3"/>
    <w:rsid w:val="00C10C57"/>
    <w:rsid w:val="00C76E5F"/>
    <w:rsid w:val="00CD6648"/>
    <w:rsid w:val="00D47D1E"/>
    <w:rsid w:val="00D6123B"/>
    <w:rsid w:val="00D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023D62-EB4A-40C2-80F0-027AC843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51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7D1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7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736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AF73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736D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9">
    <w:name w:val="Table Grid"/>
    <w:basedOn w:val="a1"/>
    <w:rsid w:val="00B329C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32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lthcarebiz@pref.shiman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敦</dc:creator>
  <cp:keywords/>
  <dc:description/>
  <cp:lastModifiedBy>松原　梨紗</cp:lastModifiedBy>
  <cp:revision>3</cp:revision>
  <cp:lastPrinted>2021-05-17T08:24:00Z</cp:lastPrinted>
  <dcterms:created xsi:type="dcterms:W3CDTF">2022-06-10T06:43:00Z</dcterms:created>
  <dcterms:modified xsi:type="dcterms:W3CDTF">2022-06-10T08:56:00Z</dcterms:modified>
</cp:coreProperties>
</file>